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8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Emily Davi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emily.d@free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03 Cedar Ln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Miami, FL  331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ugust 2026 Management Fee (08/01/2026 - 08/31/2026) = $4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August 2026 Late Fee (08/01/2026 - 08/31/2026) = $2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7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