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5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Robert John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rjohnson@emailprovider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888 Broad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ashville, TN  37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y 2026 Management Fee (05/01/2026 - 05/31/2026) = $8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8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